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475F" w14:textId="1AD4697F" w:rsidR="00D52F79" w:rsidRPr="00EA0257" w:rsidRDefault="00EA0257" w:rsidP="00EA0257">
      <w:pPr>
        <w:jc w:val="center"/>
        <w:rPr>
          <w:b/>
          <w:bCs/>
          <w:sz w:val="44"/>
          <w:szCs w:val="44"/>
        </w:rPr>
      </w:pPr>
      <w:r w:rsidRPr="00EA0257">
        <w:rPr>
          <w:b/>
          <w:bCs/>
          <w:sz w:val="44"/>
          <w:szCs w:val="44"/>
        </w:rPr>
        <w:t>There is no backup material for Item 4 Update on Data Visualization and Exploration Tools</w:t>
      </w:r>
    </w:p>
    <w:sectPr w:rsidR="00D52F79" w:rsidRPr="00EA0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57"/>
    <w:rsid w:val="00D52F79"/>
    <w:rsid w:val="00EA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210A"/>
  <w15:chartTrackingRefBased/>
  <w15:docId w15:val="{ACFBAE3C-CB88-422F-9E92-EA755936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686E149D1074395AA561BE6305A6F" ma:contentTypeVersion="7" ma:contentTypeDescription="Create a new document." ma:contentTypeScope="" ma:versionID="05dd6e6302e7592fbf6abbeee3493095">
  <xsd:schema xmlns:xsd="http://www.w3.org/2001/XMLSchema" xmlns:xs="http://www.w3.org/2001/XMLSchema" xmlns:p="http://schemas.microsoft.com/office/2006/metadata/properties" xmlns:ns2="5f37cc85-1e8b-4a34-94ca-03bbdc273933" xmlns:ns3="63b62c23-5434-4b11-9d7a-f5ca10faca04" targetNamespace="http://schemas.microsoft.com/office/2006/metadata/properties" ma:root="true" ma:fieldsID="f12f7862aaf5d8329317906065ad8519" ns2:_="" ns3:_="">
    <xsd:import namespace="5f37cc85-1e8b-4a34-94ca-03bbdc273933"/>
    <xsd:import namespace="63b62c23-5434-4b11-9d7a-f5ca10fa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7cc85-1e8b-4a34-94ca-03bbdc273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62c23-5434-4b11-9d7a-f5ca10fac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C0B0E-7B69-4C89-98FA-6386DED3FB7A}"/>
</file>

<file path=customXml/itemProps2.xml><?xml version="1.0" encoding="utf-8"?>
<ds:datastoreItem xmlns:ds="http://schemas.openxmlformats.org/officeDocument/2006/customXml" ds:itemID="{77C0F00B-9936-4EA8-8985-7639F1819702}"/>
</file>

<file path=customXml/itemProps3.xml><?xml version="1.0" encoding="utf-8"?>
<ds:datastoreItem xmlns:ds="http://schemas.openxmlformats.org/officeDocument/2006/customXml" ds:itemID="{52CDCB43-26B4-4076-B532-316C4C939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Carlos, Patricia@Energy</dc:creator>
  <cp:keywords/>
  <dc:description/>
  <cp:lastModifiedBy>Carlos, Patricia@Energy</cp:lastModifiedBy>
  <cp:revision>1</cp:revision>
  <dcterms:created xsi:type="dcterms:W3CDTF">2023-02-13T21:27:00Z</dcterms:created>
  <dcterms:modified xsi:type="dcterms:W3CDTF">2023-02-13T21:29:00Z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0x01010045B686E149D1074395AA561BE6305A6F</vt:lpwstr>
  </property>
</Properties>
</file>